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1D27BD2A" w14:textId="77777777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14:paraId="47F856D3" w14:textId="77777777"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14:paraId="1890A5F0" w14:textId="77777777"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65E81E1B" w14:textId="77777777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14:paraId="003AAC14" w14:textId="77777777"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14:paraId="14D7DD69" w14:textId="77777777"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 w14:paraId="39C590E8" w14:textId="77777777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14:paraId="3855C0B7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14:paraId="4CCEEF77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 w14:paraId="5E82DE2C" w14:textId="77777777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14:paraId="6B54E49A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32D2DD5C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 w14:paraId="6A7E4AC9" w14:textId="77777777">
        <w:trPr>
          <w:trHeight w:val="170"/>
        </w:trPr>
        <w:tc>
          <w:tcPr>
            <w:tcW w:w="2376" w:type="dxa"/>
            <w:vAlign w:val="center"/>
          </w:tcPr>
          <w:p w14:paraId="5D923053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4C54C109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 w14:paraId="06246DC1" w14:textId="77777777">
        <w:trPr>
          <w:trHeight w:val="170"/>
        </w:trPr>
        <w:tc>
          <w:tcPr>
            <w:tcW w:w="2376" w:type="dxa"/>
            <w:vAlign w:val="center"/>
          </w:tcPr>
          <w:p w14:paraId="0A07FD08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6F82C09E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 w14:paraId="6D50B9E7" w14:textId="77777777">
        <w:trPr>
          <w:trHeight w:val="170"/>
        </w:trPr>
        <w:tc>
          <w:tcPr>
            <w:tcW w:w="2376" w:type="dxa"/>
            <w:vAlign w:val="center"/>
          </w:tcPr>
          <w:p w14:paraId="3E933E6F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14:paraId="31CF0071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 w14:paraId="46065F3E" w14:textId="77777777">
        <w:trPr>
          <w:trHeight w:val="170"/>
        </w:trPr>
        <w:tc>
          <w:tcPr>
            <w:tcW w:w="2376" w:type="dxa"/>
            <w:vAlign w:val="center"/>
          </w:tcPr>
          <w:p w14:paraId="4CF8BE5D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7DABE1E7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2201F714" w14:textId="77777777">
        <w:trPr>
          <w:trHeight w:val="170"/>
        </w:trPr>
        <w:tc>
          <w:tcPr>
            <w:tcW w:w="2376" w:type="dxa"/>
            <w:vAlign w:val="center"/>
          </w:tcPr>
          <w:p w14:paraId="7D809EF8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4A5F7AF1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14:paraId="4BFC4A4A" w14:textId="77777777"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28BAD173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26947976" w14:textId="77777777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14:paraId="40708CFD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14:paraId="38DD8DC4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14:paraId="290474DE" w14:textId="77777777"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 w14:paraId="668F7CED" w14:textId="77777777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14:paraId="2B0429B0" w14:textId="77777777"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14:paraId="59C011E3" w14:textId="77777777"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14:paraId="387B2036" w14:textId="77777777"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 w14:paraId="22DECCB3" w14:textId="77777777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14:paraId="29B86A9D" w14:textId="77777777"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14:paraId="585FA353" w14:textId="77777777"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 w14:paraId="32532213" w14:textId="77777777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14:paraId="68099F1C" w14:textId="77777777"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5429EDF5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679AA259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 w14:paraId="5DE7A39A" w14:textId="77777777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14:paraId="3A4F0267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041BF88C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401ABF24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5D23AF54" w14:textId="77777777"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3D0A0EE5" w14:textId="77777777"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45EA37D0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14:paraId="456C117C" w14:textId="77777777"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 w14:paraId="2A7623D8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1A7C37D2" w14:textId="77777777"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 w14:paraId="4151ED77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149E3EC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AB98F07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BB0E586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C620152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6D9971C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486CB6F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2375F5B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629E34B6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F0FCC0A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C13855C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3EFD94A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36FAE92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E88E3D7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4998FEA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232D18F" w14:textId="77777777"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7774B795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6A591B2F" w14:textId="77777777"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 w14:paraId="0D7416D7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3B3C358" w14:textId="77777777"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259D65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B7FC8F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04DF9B6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A717B4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E92590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F6E81BD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0A2085F1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99CEE27" w14:textId="77777777"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46922E9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06D2F3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7B84FE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4DD45D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7CD913D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449B13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3D701E13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14:paraId="1CBF24CD" w14:textId="77777777"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BF3936D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A6BBD5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24AF564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0B4C7E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264F8AE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6A4DAF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557F6095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13EA688" w14:textId="77777777"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B876AE7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51CDBF1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F2E4C9F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E3E3FB5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51EFBB0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0AA6F5E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7DA31111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12A922A7" w14:textId="77777777"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 w14:paraId="51C6FDAF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3D2C66A" w14:textId="77777777"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812B97B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01628FF6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D396F9D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F7BAA0F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637E674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990C449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7986482D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9FF0242" w14:textId="77777777"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7067618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DED4193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1F9697C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850A604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8FDDDD6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E345AA5" w14:textId="77777777"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22CB3B8F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2F8BD731" w14:textId="77777777"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 w14:paraId="26D7ADA9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9B89EBC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AAE7E9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33A6C9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3640C7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03EC22B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2ABA10C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D4E106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4E1B5140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3B2E045C" w14:textId="77777777"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F6A20B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57566B7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3F265B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534817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A5741E4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087A03E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34680817" w14:textId="77777777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0908DF37" w14:textId="77777777"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 w14:paraId="33BAB951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60B1C4C" w14:textId="77777777"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3493D17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BB97F0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64A5FE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E4DAAE3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4A1800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2B8B9B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7261CDE6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D6425AE" w14:textId="77777777"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606421B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922BAA2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45EB4DE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604D5E38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32485AE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B2916E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 w14:paraId="2E1CAB89" w14:textId="77777777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2D24F328" w14:textId="77777777"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D91101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4122EB91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3B3EFE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5907E6D5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1F2F58EA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14:paraId="7672D32F" w14:textId="77777777"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14:paraId="1CED6B2E" w14:textId="77777777"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5B359754" w14:textId="77777777"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149D04A9" w14:textId="77777777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14:paraId="31FB66A1" w14:textId="77777777"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14:paraId="66C87686" w14:textId="77777777"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 w14:paraId="7298AE31" w14:textId="77777777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14:paraId="3377D630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14:paraId="1760AB4F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 w14:paraId="40668EEF" w14:textId="77777777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14:paraId="665F8C5A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7A9850F4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 w14:paraId="63A03F5B" w14:textId="77777777">
        <w:trPr>
          <w:trHeight w:val="170"/>
        </w:trPr>
        <w:tc>
          <w:tcPr>
            <w:tcW w:w="2376" w:type="dxa"/>
            <w:vAlign w:val="center"/>
          </w:tcPr>
          <w:p w14:paraId="39864F0D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70937299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 w14:paraId="0EA74251" w14:textId="77777777">
        <w:trPr>
          <w:trHeight w:val="170"/>
        </w:trPr>
        <w:tc>
          <w:tcPr>
            <w:tcW w:w="2376" w:type="dxa"/>
            <w:vAlign w:val="center"/>
          </w:tcPr>
          <w:p w14:paraId="15AB75EE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6DD7E634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 w14:paraId="6F7BE551" w14:textId="77777777">
        <w:trPr>
          <w:trHeight w:val="170"/>
        </w:trPr>
        <w:tc>
          <w:tcPr>
            <w:tcW w:w="2376" w:type="dxa"/>
            <w:vAlign w:val="center"/>
          </w:tcPr>
          <w:p w14:paraId="41A7E6C8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14:paraId="614D59D3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 w14:paraId="1BC84F9E" w14:textId="77777777">
        <w:trPr>
          <w:trHeight w:val="170"/>
        </w:trPr>
        <w:tc>
          <w:tcPr>
            <w:tcW w:w="2376" w:type="dxa"/>
            <w:vAlign w:val="center"/>
          </w:tcPr>
          <w:p w14:paraId="7F194351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0738740A" w14:textId="77777777"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2D29712D" w14:textId="77777777">
        <w:trPr>
          <w:trHeight w:val="170"/>
        </w:trPr>
        <w:tc>
          <w:tcPr>
            <w:tcW w:w="2376" w:type="dxa"/>
            <w:vAlign w:val="center"/>
          </w:tcPr>
          <w:p w14:paraId="6EA32BC6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04D340CC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14:paraId="37697AF2" w14:textId="77777777"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649E6F87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 w14:paraId="6161AC28" w14:textId="77777777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14:paraId="29E78ABD" w14:textId="77777777"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14:paraId="32C241C3" w14:textId="77777777"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14:paraId="7B165DF5" w14:textId="77777777"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 w14:paraId="67BCE09E" w14:textId="77777777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14:paraId="241F81A2" w14:textId="77777777"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14:paraId="5401F326" w14:textId="77777777" w:rsidR="00841E6B" w:rsidRDefault="00841E6B" w:rsidP="00521060">
      <w:pPr>
        <w:spacing w:after="0"/>
        <w:rPr>
          <w:i/>
          <w:iCs/>
          <w:sz w:val="8"/>
          <w:szCs w:val="8"/>
        </w:rPr>
      </w:pPr>
    </w:p>
    <w:p w14:paraId="69D9EC44" w14:textId="77777777"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14:paraId="6849E962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14:paraId="768B3807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14:paraId="55F1662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14:paraId="28E962C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14:paraId="1C7E4581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14:paraId="333D32F7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14:paraId="4DD9040C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14:paraId="197D23C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14:paraId="70D2D7A5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14:paraId="63A7B7EB" w14:textId="77777777"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14:paraId="3447B0A0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14:paraId="3D4FC670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14:paraId="387C8823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14:paraId="1C7F6B34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14:paraId="5F405E1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14:paraId="43676F87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14:paraId="722E6495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14:paraId="78D5A076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14:paraId="3679C448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14:paraId="786BC9E8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14:paraId="5A2DBB9F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14:paraId="2783A3C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14:paraId="002F8535" w14:textId="77777777"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14:paraId="3A15E94B" w14:textId="77777777"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14:paraId="75A3AE12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14:paraId="2359F03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14:paraId="4C6205D6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14:paraId="6786CCF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14:paraId="3972F57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14:paraId="0A4034E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14:paraId="5C3AEEEA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14:paraId="5BEC7527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14:paraId="19573376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14:paraId="415DE49F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14:paraId="4A188ECA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14:paraId="2B2AABD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14:paraId="1F0FCD8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14:paraId="3C4D374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14:paraId="794F245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14:paraId="6C33081B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14:paraId="7CCAEB9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14:paraId="0FBDF753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14:paraId="05C5E66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14:paraId="14258AB7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14:paraId="7F473AE9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14:paraId="6AABF1D5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14:paraId="61695583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14:paraId="21027A54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14:paraId="771BA607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14:paraId="7ABD5F9D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14:paraId="4E09FAA7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14:paraId="6FE1B2C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14:paraId="40957662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 w14:paraId="1F6848B2" w14:textId="77777777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14:paraId="40EB56A8" w14:textId="77777777"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14:paraId="7EB98A16" w14:textId="77777777"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14:paraId="2EF35B64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14:paraId="4905C64C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14:paraId="7D952992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14:paraId="5E68CFAE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14:paraId="75F439F9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14:paraId="3560F7A6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14:paraId="64096E40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14:paraId="58D76A03" w14:textId="77777777"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14:paraId="5B0AC9FB" w14:textId="77777777"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14:paraId="47F39AAB" w14:textId="77777777"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 w14:paraId="6B8A88DD" w14:textId="77777777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14:paraId="67816EF5" w14:textId="77777777"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14:paraId="3CB17AA6" w14:textId="77777777"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14:paraId="7FBB0F96" w14:textId="77777777"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14:paraId="4651F32A" w14:textId="77777777"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14:paraId="50EA6DE5" w14:textId="77777777"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14:paraId="4C86C9A6" w14:textId="77777777"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14:paraId="69F2CEE0" w14:textId="77777777" w:rsidR="00841E6B" w:rsidRDefault="00D02B6D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14:paraId="22F764F5" w14:textId="77777777" w:rsidR="00841E6B" w:rsidRDefault="00D02B6D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14:paraId="07E8CEF8" w14:textId="77777777"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D25AB" w14:textId="77777777" w:rsidR="00D02B6D" w:rsidRDefault="00D02B6D" w:rsidP="004F0B62">
      <w:pPr>
        <w:spacing w:after="0" w:line="240" w:lineRule="auto"/>
      </w:pPr>
      <w:r>
        <w:separator/>
      </w:r>
    </w:p>
  </w:endnote>
  <w:endnote w:type="continuationSeparator" w:id="0">
    <w:p w14:paraId="2F53CF49" w14:textId="77777777" w:rsidR="00D02B6D" w:rsidRDefault="00D02B6D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EF36D" w14:textId="77777777" w:rsidR="00D02B6D" w:rsidRDefault="00D02B6D" w:rsidP="004F0B62">
      <w:pPr>
        <w:spacing w:after="0" w:line="240" w:lineRule="auto"/>
      </w:pPr>
      <w:r>
        <w:separator/>
      </w:r>
    </w:p>
  </w:footnote>
  <w:footnote w:type="continuationSeparator" w:id="0">
    <w:p w14:paraId="42E910AC" w14:textId="77777777" w:rsidR="00D02B6D" w:rsidRDefault="00D02B6D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14:paraId="7AFA3FBE" w14:textId="77777777" w:rsidTr="00767F78">
      <w:trPr>
        <w:trHeight w:val="851"/>
      </w:trPr>
      <w:tc>
        <w:tcPr>
          <w:tcW w:w="9648" w:type="dxa"/>
          <w:vAlign w:val="center"/>
        </w:tcPr>
        <w:p w14:paraId="1A3EEC41" w14:textId="20CAB012"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 w14:anchorId="65D224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55806411" r:id="rId2"/>
            </w:object>
          </w:r>
          <w:r>
            <w:tab/>
          </w:r>
          <w:r>
            <w:tab/>
          </w:r>
          <w:r w:rsidR="00115412">
            <w:rPr>
              <w:noProof/>
            </w:rPr>
            <w:drawing>
              <wp:inline distT="0" distB="0" distL="0" distR="0" wp14:anchorId="49C344F7" wp14:editId="3287DA33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115412">
            <w:rPr>
              <w:noProof/>
            </w:rPr>
            <w:drawing>
              <wp:inline distT="0" distB="0" distL="0" distR="0" wp14:anchorId="63399769" wp14:editId="1BE56B8E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D6C5CD3" w14:textId="77777777"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15412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02B6D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E2E5FA"/>
  <w15:docId w15:val="{170EBB1A-923B-44C8-A056-DB21F9D7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Ttulo4">
    <w:name w:val="heading 4"/>
    <w:basedOn w:val="Normal"/>
    <w:next w:val="Normal"/>
    <w:link w:val="Ttul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Ttulo6">
    <w:name w:val="heading 6"/>
    <w:basedOn w:val="Normal"/>
    <w:next w:val="Normal"/>
    <w:link w:val="Ttul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Ttulo8">
    <w:name w:val="heading 8"/>
    <w:basedOn w:val="Normal"/>
    <w:next w:val="Normal"/>
    <w:link w:val="Ttul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Ttulo4Carter">
    <w:name w:val="Título 4 Caráter"/>
    <w:basedOn w:val="Tipodeletrapredefinidodopargrafo"/>
    <w:link w:val="Ttul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Ttulo5Carter">
    <w:name w:val="Título 5 Caráter"/>
    <w:basedOn w:val="Tipodeletrapredefinidodopargrafo"/>
    <w:link w:val="Ttul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Ttulo6Carter">
    <w:name w:val="Título 6 Caráter"/>
    <w:basedOn w:val="Tipodeletrapredefinidodopargrafo"/>
    <w:link w:val="Ttul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Ttulo7Carter">
    <w:name w:val="Título 7 Caráter"/>
    <w:basedOn w:val="Tipodeletrapredefinidodopargrafo"/>
    <w:link w:val="Ttul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Ttulo8Carter">
    <w:name w:val="Título 8 Caráter"/>
    <w:basedOn w:val="Tipodeletrapredefinidodopargrafo"/>
    <w:link w:val="Ttul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a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a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3164</Words>
  <Characters>17086</Characters>
  <Application>Microsoft Office Word</Application>
  <DocSecurity>0</DocSecurity>
  <Lines>142</Lines>
  <Paragraphs>40</Paragraphs>
  <ScaleCrop>false</ScaleCrop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2020-07-09T12:27:00Z</dcterms:created>
  <dcterms:modified xsi:type="dcterms:W3CDTF">2020-07-09T12:27:00Z</dcterms:modified>
</cp:coreProperties>
</file>